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C5" w:rsidRPr="00F062A4" w:rsidRDefault="000432C5" w:rsidP="000432C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shd w:val="clear" w:color="auto" w:fill="FFFFFF"/>
          <w:lang w:eastAsia="ru-RU"/>
        </w:rPr>
      </w:pPr>
      <w:r w:rsidRPr="00F062A4"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shd w:val="clear" w:color="auto" w:fill="FFFFFF"/>
          <w:lang w:eastAsia="ru-RU"/>
        </w:rPr>
        <w:t>Традиционные дела</w:t>
      </w:r>
    </w:p>
    <w:p w:rsidR="000432C5" w:rsidRPr="00F062A4" w:rsidRDefault="000432C5" w:rsidP="000432C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shd w:val="clear" w:color="auto" w:fill="FFFFFF"/>
          <w:lang w:eastAsia="ru-RU"/>
        </w:rPr>
      </w:pPr>
      <w:r w:rsidRPr="00F062A4"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shd w:val="clear" w:color="auto" w:fill="FFFFFF"/>
          <w:lang w:eastAsia="ru-RU"/>
        </w:rPr>
        <w:t xml:space="preserve">самоуправления </w:t>
      </w:r>
      <w:r w:rsidR="00904F38" w:rsidRPr="00F062A4"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shd w:val="clear" w:color="auto" w:fill="FFFFFF"/>
          <w:lang w:val="be-BY" w:eastAsia="ru-RU"/>
        </w:rPr>
        <w:t>учащихся</w:t>
      </w:r>
      <w:r w:rsidR="00F062A4"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shd w:val="clear" w:color="auto" w:fill="FFFFFF"/>
          <w:lang w:val="be-BY" w:eastAsia="ru-RU"/>
        </w:rPr>
        <w:t xml:space="preserve"> колледжа</w:t>
      </w:r>
      <w:r w:rsidRPr="00F062A4"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shd w:val="clear" w:color="auto" w:fill="FFFFFF"/>
          <w:lang w:eastAsia="ru-RU"/>
        </w:rPr>
        <w:t>: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Выборы </w:t>
      </w:r>
      <w:r w:rsidRPr="00F062A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актива</w:t>
      </w: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самоуправления.</w:t>
      </w:r>
    </w:p>
    <w:p w:rsidR="000432C5" w:rsidRPr="00F062A4" w:rsidRDefault="000432C5" w:rsidP="00F062A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Творческий фестиваль «Ярмарка талантов»</w:t>
      </w:r>
    </w:p>
    <w:p w:rsidR="000432C5" w:rsidRPr="00F062A4" w:rsidRDefault="000432C5" w:rsidP="00F062A4">
      <w:pPr>
        <w:ind w:left="644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(презентация работы объединений по интересам, мастер-классы).</w:t>
      </w:r>
    </w:p>
    <w:p w:rsidR="000432C5" w:rsidRPr="00F062A4" w:rsidRDefault="000432C5" w:rsidP="00F062A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Творческий проект «С Днем учителя!»</w:t>
      </w:r>
      <w:r w:rsidRPr="00F062A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.</w:t>
      </w:r>
    </w:p>
    <w:p w:rsidR="000432C5" w:rsidRPr="00F062A4" w:rsidRDefault="000432C5" w:rsidP="00F062A4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Творческий проект «Тепло материнских сердец»</w:t>
      </w:r>
      <w:r w:rsidRPr="00F062A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.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Осенний спортивный праздник. 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«Посвящение в учащиеся колледжа»</w:t>
      </w:r>
      <w:r w:rsidRPr="00F062A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.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Конкурс «Мисс и Мистер студенческая осень»</w:t>
      </w:r>
      <w:r w:rsidRPr="00F062A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.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Турниры  по игровым видам спорта.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Благотворительная акция «Чудеса на Рождество»</w:t>
      </w:r>
      <w:r w:rsidRPr="00F062A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.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Конкурс Дедов Морозов и Снегурочек.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Творческий конкурс </w:t>
      </w: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профессиональной </w:t>
      </w:r>
      <w:bookmarkStart w:id="0" w:name="_GoBack"/>
      <w:bookmarkEnd w:id="0"/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направленности «ПРОФ-АРТ»</w:t>
      </w:r>
    </w:p>
    <w:p w:rsidR="000432C5" w:rsidRPr="00F062A4" w:rsidRDefault="000432C5" w:rsidP="00F062A4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Смотр-конкурс активов учебных групп «Лидер».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Празднование Дня Святого Валентина.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Патриотический проект «Мужество  и отвага».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Фестиваль волонтерских проектов «Дорогами добра».</w:t>
      </w:r>
    </w:p>
    <w:p w:rsidR="000432C5" w:rsidRPr="00F062A4" w:rsidRDefault="000432C5" w:rsidP="00F062A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Фестиваль самоуправления «Инициатива. Творчество. Единство».</w:t>
      </w:r>
    </w:p>
    <w:p w:rsidR="00D506BC" w:rsidRPr="0063693E" w:rsidRDefault="00D506BC" w:rsidP="00F062A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Профориентационный</w:t>
      </w:r>
      <w:r w:rsidRPr="00F062A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, </w:t>
      </w: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практико-ориентированный</w:t>
      </w: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проект «</w:t>
      </w:r>
      <w:r w:rsidRPr="00F062A4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Н</w:t>
      </w:r>
      <w:r w:rsidR="00DE087F"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>аш</w:t>
      </w:r>
      <w:r w:rsidRPr="00F062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выбор-движение в профессию!»</w:t>
      </w:r>
      <w:r w:rsidRPr="006369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432C5" w:rsidRPr="0063693E" w:rsidRDefault="000432C5" w:rsidP="000432C5">
      <w:pPr>
        <w:shd w:val="clear" w:color="auto" w:fill="FFFFFF"/>
        <w:spacing w:after="0" w:line="360" w:lineRule="auto"/>
        <w:ind w:left="64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26C" w:rsidRPr="0063693E" w:rsidRDefault="00D0426C"/>
    <w:sectPr w:rsidR="00D0426C" w:rsidRPr="0063693E" w:rsidSect="00F06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A11"/>
    <w:multiLevelType w:val="multilevel"/>
    <w:tmpl w:val="0FF0CC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C5"/>
    <w:rsid w:val="000432C5"/>
    <w:rsid w:val="0052156C"/>
    <w:rsid w:val="0063693E"/>
    <w:rsid w:val="00904F38"/>
    <w:rsid w:val="00D0426C"/>
    <w:rsid w:val="00D24EE2"/>
    <w:rsid w:val="00D506BC"/>
    <w:rsid w:val="00DE087F"/>
    <w:rsid w:val="00F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Kasabutskaya</dc:creator>
  <cp:lastModifiedBy>Kasabutskaya</cp:lastModifiedBy>
  <cp:revision>9</cp:revision>
  <dcterms:created xsi:type="dcterms:W3CDTF">2022-04-18T10:11:00Z</dcterms:created>
  <dcterms:modified xsi:type="dcterms:W3CDTF">2022-04-21T11:37:00Z</dcterms:modified>
</cp:coreProperties>
</file>